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D2836" w14:textId="77777777" w:rsidR="00AB26F4" w:rsidRPr="00AB26F4" w:rsidRDefault="00C871CC" w:rsidP="00AB26F4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630B34F" wp14:editId="655B92E5">
                <wp:simplePos x="0" y="0"/>
                <wp:positionH relativeFrom="margin">
                  <wp:align>center</wp:align>
                </wp:positionH>
                <wp:positionV relativeFrom="paragraph">
                  <wp:posOffset>-428786</wp:posOffset>
                </wp:positionV>
                <wp:extent cx="5762625" cy="739775"/>
                <wp:effectExtent l="0" t="0" r="9525" b="3175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D4C9D2" id="Grupa 50" o:spid="_x0000_s1026" style="position:absolute;margin-left:0;margin-top:-33.75pt;width:453.75pt;height:58.25pt;z-index:251657728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5CBCA284" w14:textId="77777777" w:rsidR="00A92D3F" w:rsidRDefault="00A92D3F" w:rsidP="005B7F8E">
      <w:pPr>
        <w:jc w:val="center"/>
        <w:rPr>
          <w:rFonts w:ascii="Arial" w:hAnsi="Arial" w:cs="Arial"/>
          <w:sz w:val="22"/>
          <w:szCs w:val="22"/>
        </w:rPr>
      </w:pPr>
    </w:p>
    <w:p w14:paraId="4BB38861" w14:textId="77777777" w:rsidR="00A92D3F" w:rsidRDefault="00A92D3F" w:rsidP="005B7F8E">
      <w:pPr>
        <w:rPr>
          <w:rFonts w:ascii="Arial" w:hAnsi="Arial" w:cs="Arial"/>
          <w:sz w:val="22"/>
          <w:szCs w:val="22"/>
        </w:rPr>
      </w:pPr>
    </w:p>
    <w:p w14:paraId="4183D6B1" w14:textId="77777777" w:rsidR="00A92D3F" w:rsidRDefault="00A92D3F" w:rsidP="00A92D3F">
      <w:pPr>
        <w:rPr>
          <w:rFonts w:ascii="Arial" w:hAnsi="Arial" w:cs="Arial"/>
          <w:sz w:val="22"/>
          <w:szCs w:val="22"/>
        </w:rPr>
      </w:pPr>
    </w:p>
    <w:p w14:paraId="1DA67538" w14:textId="08E3D0F5" w:rsidR="00A43585" w:rsidRPr="00527773" w:rsidRDefault="00CF4585" w:rsidP="00A43585">
      <w:pPr>
        <w:jc w:val="right"/>
        <w:rPr>
          <w:rFonts w:ascii="Arial" w:hAnsi="Arial" w:cs="Arial"/>
          <w:sz w:val="22"/>
          <w:szCs w:val="22"/>
        </w:rPr>
      </w:pPr>
      <w:r w:rsidRPr="00527773">
        <w:rPr>
          <w:rFonts w:ascii="Arial" w:hAnsi="Arial" w:cs="Arial"/>
          <w:sz w:val="22"/>
          <w:szCs w:val="22"/>
        </w:rPr>
        <w:t xml:space="preserve">Załącznik nr </w:t>
      </w:r>
      <w:r w:rsidR="001D1177">
        <w:rPr>
          <w:rFonts w:ascii="Arial" w:hAnsi="Arial" w:cs="Arial"/>
          <w:sz w:val="22"/>
          <w:szCs w:val="22"/>
        </w:rPr>
        <w:t>5</w:t>
      </w:r>
      <w:r w:rsidR="001D1177" w:rsidRPr="00527773">
        <w:rPr>
          <w:rFonts w:ascii="Arial" w:hAnsi="Arial" w:cs="Arial"/>
          <w:sz w:val="22"/>
          <w:szCs w:val="22"/>
        </w:rPr>
        <w:t xml:space="preserve"> </w:t>
      </w:r>
      <w:r w:rsidR="00A43585" w:rsidRPr="00527773">
        <w:rPr>
          <w:rFonts w:ascii="Arial" w:hAnsi="Arial" w:cs="Arial"/>
          <w:sz w:val="22"/>
          <w:szCs w:val="22"/>
        </w:rPr>
        <w:t xml:space="preserve">do Regulaminu </w:t>
      </w:r>
      <w:r w:rsidR="00C871CC">
        <w:rPr>
          <w:rFonts w:ascii="Arial" w:hAnsi="Arial" w:cs="Arial"/>
          <w:sz w:val="22"/>
          <w:szCs w:val="22"/>
        </w:rPr>
        <w:t xml:space="preserve">pracy </w:t>
      </w:r>
      <w:r w:rsidRPr="00527773">
        <w:rPr>
          <w:rFonts w:ascii="Arial" w:hAnsi="Arial" w:cs="Arial"/>
          <w:sz w:val="22"/>
          <w:szCs w:val="22"/>
        </w:rPr>
        <w:t>KOP</w:t>
      </w:r>
      <w:r w:rsidR="00C871CC">
        <w:rPr>
          <w:rFonts w:ascii="Arial" w:hAnsi="Arial" w:cs="Arial"/>
          <w:sz w:val="22"/>
          <w:szCs w:val="22"/>
        </w:rPr>
        <w:t xml:space="preserve"> i Ekspertów</w:t>
      </w:r>
    </w:p>
    <w:p w14:paraId="15EB9500" w14:textId="77777777" w:rsidR="00A43585" w:rsidRPr="00AB26F4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09BFE88F" w14:textId="77777777" w:rsidR="009E5CCD" w:rsidRPr="00AB26F4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22497B56" w14:textId="77777777" w:rsidR="00AD4B48" w:rsidRPr="00AB26F4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AB26F4">
        <w:rPr>
          <w:rFonts w:ascii="Arial" w:hAnsi="Arial" w:cs="Arial"/>
          <w:sz w:val="22"/>
          <w:szCs w:val="22"/>
        </w:rPr>
        <w:t xml:space="preserve">formalnej </w:t>
      </w:r>
      <w:r w:rsidR="00AB26F4" w:rsidRPr="00AB26F4">
        <w:rPr>
          <w:rFonts w:ascii="Arial" w:hAnsi="Arial" w:cs="Arial"/>
          <w:sz w:val="22"/>
          <w:szCs w:val="22"/>
        </w:rPr>
        <w:t>Wniosków o dofinansowanie</w:t>
      </w:r>
    </w:p>
    <w:p w14:paraId="780D4D5C" w14:textId="77777777" w:rsidR="00AD4B48" w:rsidRPr="00AB26F4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14:paraId="315DA853" w14:textId="77777777" w:rsidR="00AD4B48" w:rsidRPr="00AB26F4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14:paraId="710F5330" w14:textId="77777777" w:rsidR="00AB26F4" w:rsidRPr="00AB26F4" w:rsidRDefault="00AD4B4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Protokół z oceny</w:t>
      </w:r>
      <w:r w:rsidR="00A57691" w:rsidRPr="00AB26F4">
        <w:rPr>
          <w:rFonts w:ascii="Arial" w:hAnsi="Arial" w:cs="Arial"/>
          <w:b/>
          <w:sz w:val="22"/>
          <w:szCs w:val="22"/>
        </w:rPr>
        <w:t xml:space="preserve"> formalnej </w:t>
      </w:r>
      <w:r w:rsidR="00AB26F4" w:rsidRPr="00AB26F4"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73F74CE0" w14:textId="3132CDE4" w:rsidR="009E5CCD" w:rsidRPr="00AB26F4" w:rsidRDefault="0037316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 ramach Konkursu nr </w:t>
      </w:r>
      <w:r w:rsidR="009E5CCD" w:rsidRPr="00AB26F4">
        <w:rPr>
          <w:rFonts w:ascii="Arial" w:hAnsi="Arial" w:cs="Arial"/>
          <w:b/>
          <w:sz w:val="22"/>
          <w:szCs w:val="22"/>
        </w:rPr>
        <w:t xml:space="preserve"> ogłoszonego </w:t>
      </w:r>
      <w:r w:rsidR="009E5CCD" w:rsidRPr="00AB26F4">
        <w:rPr>
          <w:rFonts w:ascii="Arial" w:hAnsi="Arial" w:cs="Arial"/>
          <w:b/>
          <w:sz w:val="22"/>
          <w:szCs w:val="22"/>
        </w:rPr>
        <w:br/>
        <w:t>w </w:t>
      </w:r>
      <w:r w:rsidR="00AD4B48" w:rsidRPr="00AB26F4">
        <w:rPr>
          <w:rFonts w:ascii="Arial" w:hAnsi="Arial" w:cs="Arial"/>
          <w:b/>
          <w:sz w:val="22"/>
          <w:szCs w:val="22"/>
        </w:rPr>
        <w:t xml:space="preserve">dniu </w:t>
      </w:r>
      <w:r w:rsidR="00D125E3">
        <w:rPr>
          <w:rFonts w:ascii="Arial" w:hAnsi="Arial" w:cs="Arial"/>
          <w:b/>
          <w:bCs/>
          <w:sz w:val="22"/>
          <w:szCs w:val="22"/>
          <w:u w:val="single"/>
        </w:rPr>
        <w:t xml:space="preserve">POIS.09.02.00-IP.04-00-002/2016 </w:t>
      </w:r>
      <w:r w:rsidR="00AD4B48" w:rsidRPr="00AB26F4">
        <w:rPr>
          <w:rFonts w:ascii="Arial" w:hAnsi="Arial" w:cs="Arial"/>
          <w:b/>
          <w:sz w:val="22"/>
          <w:szCs w:val="22"/>
        </w:rPr>
        <w:t xml:space="preserve">o dofinansowanie projektów ze środków </w:t>
      </w:r>
    </w:p>
    <w:p w14:paraId="714D11B4" w14:textId="77777777" w:rsidR="00AD4B48" w:rsidRPr="00AB26F4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14:paraId="34AD089F" w14:textId="77777777" w:rsidR="00AD4B48" w:rsidRPr="00AB26F4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6D309AB2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CAB7DD2" w14:textId="77777777" w:rsidR="00AD4B48" w:rsidRPr="00AB26F4" w:rsidRDefault="00AB26F4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14:paraId="5A06D580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Cs/>
          <w:sz w:val="22"/>
          <w:szCs w:val="22"/>
        </w:rPr>
        <w:t>Działanie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AB26F4">
        <w:rPr>
          <w:rFonts w:ascii="Arial" w:hAnsi="Arial" w:cs="Arial"/>
          <w:sz w:val="22"/>
          <w:szCs w:val="22"/>
        </w:rPr>
        <w:t>9</w:t>
      </w:r>
      <w:r w:rsidRPr="00AB26F4">
        <w:rPr>
          <w:rFonts w:ascii="Arial" w:hAnsi="Arial" w:cs="Arial"/>
          <w:sz w:val="22"/>
          <w:szCs w:val="22"/>
        </w:rPr>
        <w:t>.</w:t>
      </w:r>
      <w:r w:rsidR="006D703D">
        <w:rPr>
          <w:rFonts w:ascii="Arial" w:hAnsi="Arial" w:cs="Arial"/>
          <w:sz w:val="22"/>
          <w:szCs w:val="22"/>
        </w:rPr>
        <w:t>2</w:t>
      </w:r>
      <w:r w:rsidRPr="00AB26F4">
        <w:rPr>
          <w:rFonts w:ascii="Arial" w:hAnsi="Arial" w:cs="Arial"/>
          <w:sz w:val="22"/>
          <w:szCs w:val="22"/>
        </w:rPr>
        <w:t xml:space="preserve"> – </w:t>
      </w:r>
      <w:r w:rsidR="00AB26F4">
        <w:rPr>
          <w:rFonts w:ascii="Arial" w:hAnsi="Arial" w:cs="Arial"/>
          <w:sz w:val="22"/>
          <w:szCs w:val="22"/>
        </w:rPr>
        <w:t xml:space="preserve">Infrastruktura 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6D703D">
        <w:rPr>
          <w:rFonts w:ascii="Arial" w:hAnsi="Arial" w:cs="Arial"/>
          <w:sz w:val="22"/>
          <w:szCs w:val="22"/>
        </w:rPr>
        <w:t>ponadregionalnych podmiotów leczniczych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53398536" w14:textId="3A30A144" w:rsidR="00AD4B48" w:rsidRPr="00AB26F4" w:rsidRDefault="00AD4B48" w:rsidP="0024722C">
      <w:pPr>
        <w:spacing w:line="360" w:lineRule="auto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Termin składania Wniosków o dofinansowanie: od dnia</w:t>
      </w:r>
      <w:r w:rsidR="0024722C">
        <w:rPr>
          <w:rFonts w:ascii="Arial" w:hAnsi="Arial" w:cs="Arial"/>
          <w:sz w:val="22"/>
          <w:szCs w:val="22"/>
        </w:rPr>
        <w:t xml:space="preserve"> 30 września 2016 r. </w:t>
      </w:r>
      <w:r w:rsidRPr="00AB26F4">
        <w:rPr>
          <w:rFonts w:ascii="Arial" w:hAnsi="Arial" w:cs="Arial"/>
          <w:sz w:val="22"/>
          <w:szCs w:val="22"/>
        </w:rPr>
        <w:t>do dnia</w:t>
      </w:r>
      <w:r w:rsidR="0024722C">
        <w:rPr>
          <w:rFonts w:ascii="Arial" w:hAnsi="Arial" w:cs="Arial"/>
          <w:sz w:val="22"/>
          <w:szCs w:val="22"/>
        </w:rPr>
        <w:t xml:space="preserve"> 30 listopada 2016 r.</w:t>
      </w:r>
    </w:p>
    <w:p w14:paraId="60B8502B" w14:textId="77777777" w:rsidR="00AD4B48" w:rsidRPr="00AB26F4" w:rsidRDefault="00AD4B48" w:rsidP="00AB26F4">
      <w:pPr>
        <w:spacing w:before="120" w:line="360" w:lineRule="auto"/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AB26F4">
        <w:rPr>
          <w:rFonts w:ascii="Arial" w:hAnsi="Arial" w:cs="Arial"/>
          <w:b/>
          <w:sz w:val="22"/>
          <w:szCs w:val="22"/>
          <w:u w:val="single"/>
        </w:rPr>
        <w:t xml:space="preserve">formalnej </w:t>
      </w:r>
      <w:r w:rsidRPr="00AB26F4">
        <w:rPr>
          <w:rFonts w:ascii="Arial" w:hAnsi="Arial" w:cs="Arial"/>
          <w:b/>
          <w:sz w:val="22"/>
          <w:szCs w:val="22"/>
          <w:u w:val="single"/>
        </w:rPr>
        <w:t>projektów</w:t>
      </w:r>
    </w:p>
    <w:p w14:paraId="19E85C83" w14:textId="52D722A5" w:rsidR="00AD4B48" w:rsidRPr="00AB26F4" w:rsidRDefault="00AD4B48" w:rsidP="00AB26F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Ocena </w:t>
      </w:r>
      <w:r w:rsidR="00AB26F4">
        <w:rPr>
          <w:rFonts w:ascii="Arial" w:hAnsi="Arial" w:cs="Arial"/>
          <w:sz w:val="22"/>
          <w:szCs w:val="22"/>
        </w:rPr>
        <w:t xml:space="preserve">formalna </w:t>
      </w:r>
      <w:r w:rsidR="00373168" w:rsidRPr="00AB26F4">
        <w:rPr>
          <w:rFonts w:ascii="Arial" w:hAnsi="Arial" w:cs="Arial"/>
          <w:sz w:val="22"/>
          <w:szCs w:val="22"/>
        </w:rPr>
        <w:t xml:space="preserve">projektów w ramach Konkursu nr </w:t>
      </w:r>
      <w:bookmarkStart w:id="0" w:name="_GoBack"/>
      <w:r w:rsidR="00D125E3">
        <w:rPr>
          <w:rFonts w:ascii="Arial" w:hAnsi="Arial" w:cs="Arial"/>
          <w:sz w:val="22"/>
          <w:szCs w:val="22"/>
        </w:rPr>
        <w:t xml:space="preserve">POIS.09.02.00-IP.04-00-002/2016 </w:t>
      </w:r>
      <w:bookmarkEnd w:id="0"/>
      <w:r w:rsidR="00AB26F4">
        <w:rPr>
          <w:rFonts w:ascii="Arial" w:hAnsi="Arial" w:cs="Arial"/>
          <w:sz w:val="22"/>
          <w:szCs w:val="22"/>
        </w:rPr>
        <w:t xml:space="preserve">przeprowadzona została w dniach </w:t>
      </w:r>
      <w:r w:rsidRPr="00AB26F4">
        <w:rPr>
          <w:rFonts w:ascii="Arial" w:hAnsi="Arial" w:cs="Arial"/>
          <w:sz w:val="22"/>
          <w:szCs w:val="22"/>
        </w:rPr>
        <w:t>od ....</w:t>
      </w:r>
      <w:r w:rsidR="005D6C77" w:rsidRPr="00AB26F4">
        <w:rPr>
          <w:rFonts w:ascii="Arial" w:hAnsi="Arial" w:cs="Arial"/>
          <w:sz w:val="22"/>
          <w:szCs w:val="22"/>
        </w:rPr>
        <w:t>..</w:t>
      </w:r>
      <w:r w:rsidR="00AB26F4">
        <w:rPr>
          <w:rFonts w:ascii="Arial" w:hAnsi="Arial" w:cs="Arial"/>
          <w:sz w:val="22"/>
          <w:szCs w:val="22"/>
        </w:rPr>
        <w:t>...........</w:t>
      </w:r>
      <w:r w:rsidR="005D6C77" w:rsidRPr="00AB26F4">
        <w:rPr>
          <w:rFonts w:ascii="Arial" w:hAnsi="Arial" w:cs="Arial"/>
          <w:sz w:val="22"/>
          <w:szCs w:val="22"/>
        </w:rPr>
        <w:t xml:space="preserve"> </w:t>
      </w:r>
      <w:r w:rsidRPr="00AB26F4">
        <w:rPr>
          <w:rFonts w:ascii="Arial" w:hAnsi="Arial" w:cs="Arial"/>
          <w:sz w:val="22"/>
          <w:szCs w:val="22"/>
        </w:rPr>
        <w:t>do......</w:t>
      </w:r>
      <w:r w:rsidR="00FE619D" w:rsidRPr="00AB26F4">
        <w:rPr>
          <w:rFonts w:ascii="Arial" w:hAnsi="Arial" w:cs="Arial"/>
          <w:sz w:val="22"/>
          <w:szCs w:val="22"/>
        </w:rPr>
        <w:t xml:space="preserve"> </w:t>
      </w:r>
    </w:p>
    <w:p w14:paraId="0231CDBC" w14:textId="77777777" w:rsidR="00AD4B48" w:rsidRPr="00AB26F4" w:rsidRDefault="00AD4B48" w:rsidP="00FE619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BAE44FE" w14:textId="49649ACB" w:rsidR="00AD4B48" w:rsidRPr="00AB26F4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 ramach Konkursu nr </w:t>
      </w:r>
      <w:r w:rsidR="00D125E3">
        <w:rPr>
          <w:rFonts w:ascii="Arial" w:hAnsi="Arial" w:cs="Arial"/>
          <w:sz w:val="22"/>
          <w:szCs w:val="22"/>
        </w:rPr>
        <w:t xml:space="preserve">POIS.09.02.00-IP.04-00-002/2016 </w:t>
      </w:r>
      <w:r w:rsidR="00AD4B48" w:rsidRPr="00AB26F4">
        <w:rPr>
          <w:rFonts w:ascii="Arial" w:hAnsi="Arial" w:cs="Arial"/>
          <w:sz w:val="22"/>
          <w:szCs w:val="22"/>
        </w:rPr>
        <w:t>do oceny formalnej przedłożono ......... (</w:t>
      </w:r>
      <w:r w:rsidR="00AD4B48" w:rsidRPr="00AB26F4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AB26F4">
        <w:rPr>
          <w:rFonts w:ascii="Arial" w:hAnsi="Arial" w:cs="Arial"/>
          <w:sz w:val="22"/>
          <w:szCs w:val="22"/>
        </w:rPr>
        <w:t xml:space="preserve">Wniosków o dofinansowanie. </w:t>
      </w:r>
    </w:p>
    <w:p w14:paraId="779997BE" w14:textId="77777777" w:rsidR="00AB26F4" w:rsidRDefault="00AB26F4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5A5F5234" w14:textId="77777777" w:rsidR="00AC6F6D" w:rsidRDefault="00AB26F4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Komisja Oceny Projektów</w:t>
      </w:r>
      <w:r w:rsidR="00AD4B48" w:rsidRPr="00AB26F4">
        <w:rPr>
          <w:rFonts w:ascii="Arial" w:hAnsi="Arial" w:cs="Arial"/>
          <w:sz w:val="22"/>
          <w:szCs w:val="22"/>
        </w:rPr>
        <w:t xml:space="preserve"> odrzucił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…….. Wniosków o dofinansowanie, natomiast pozytywnie ocenił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i przekaz</w:t>
      </w:r>
      <w:r w:rsidR="00373168" w:rsidRPr="00AB26F4">
        <w:rPr>
          <w:rFonts w:ascii="Arial" w:hAnsi="Arial" w:cs="Arial"/>
          <w:sz w:val="22"/>
          <w:szCs w:val="22"/>
        </w:rPr>
        <w:t>ał</w:t>
      </w:r>
      <w:r>
        <w:rPr>
          <w:rFonts w:ascii="Arial" w:hAnsi="Arial" w:cs="Arial"/>
          <w:sz w:val="22"/>
          <w:szCs w:val="22"/>
        </w:rPr>
        <w:t>a</w:t>
      </w:r>
      <w:r w:rsidR="00373168" w:rsidRPr="00AB26F4">
        <w:rPr>
          <w:rFonts w:ascii="Arial" w:hAnsi="Arial" w:cs="Arial"/>
          <w:sz w:val="22"/>
          <w:szCs w:val="22"/>
        </w:rPr>
        <w:t xml:space="preserve"> do oceny merytorycznej</w:t>
      </w:r>
      <w:r w:rsidR="008B735A" w:rsidRPr="00AB26F4">
        <w:rPr>
          <w:rFonts w:ascii="Arial" w:hAnsi="Arial" w:cs="Arial"/>
          <w:sz w:val="22"/>
          <w:szCs w:val="22"/>
        </w:rPr>
        <w:t xml:space="preserve">.................. </w:t>
      </w:r>
      <w:r w:rsidR="009E5CCD" w:rsidRPr="00AB26F4">
        <w:rPr>
          <w:rFonts w:ascii="Arial" w:hAnsi="Arial" w:cs="Arial"/>
          <w:sz w:val="22"/>
          <w:szCs w:val="22"/>
        </w:rPr>
        <w:t>Wniosków o </w:t>
      </w:r>
      <w:r w:rsidR="00AD4B48" w:rsidRPr="00AB26F4">
        <w:rPr>
          <w:rFonts w:ascii="Arial" w:hAnsi="Arial" w:cs="Arial"/>
          <w:sz w:val="22"/>
          <w:szCs w:val="22"/>
        </w:rPr>
        <w:t>dofinansowanie.</w:t>
      </w:r>
    </w:p>
    <w:p w14:paraId="15E16A3D" w14:textId="77777777" w:rsidR="00AC6F6D" w:rsidRPr="00AB26F4" w:rsidRDefault="00AC6F6D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03B5555E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Wnioski zgłoszone do Konkursu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A5DBD" w:rsidRPr="00AC6F6D" w14:paraId="6F6D706F" w14:textId="77777777" w:rsidTr="00AA5DB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E98BB42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454B117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601A7839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2831DBD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18BF3E" w14:textId="0C5641E5" w:rsidR="00AA5DBD" w:rsidRPr="00AC6F6D" w:rsidRDefault="00AA5DBD" w:rsidP="00AA5DB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5DBD" w:rsidRPr="00AC6F6D" w14:paraId="1F6DAFC8" w14:textId="77777777" w:rsidTr="00AA5DB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7F340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EB5A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AA60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CDB7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92498BC" w14:textId="642AA436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5C042110" w14:textId="52EAAA65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5754891" w14:textId="0F97CB6C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215119D0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FD3B9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B31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7B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4DB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D1D" w14:textId="50CA0A91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6E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B4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05F3C8D9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57F84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CD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1E7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AB5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4E5" w14:textId="24D1ECF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F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60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3ED5761D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6CD943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D48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1C2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E21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383" w14:textId="59789A9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10F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17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11D1D" w14:textId="77777777" w:rsidR="00FE619D" w:rsidRPr="00AB26F4" w:rsidRDefault="00FE619D" w:rsidP="00AB26F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766AE8F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pozytywnie przeszły ocenę formalną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1536C" w:rsidRPr="00AC6F6D" w14:paraId="524AA55C" w14:textId="77777777" w:rsidTr="00B1536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94399A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16AD0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BB31AD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D6D76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554BD3" w14:textId="4D63A2D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536C" w:rsidRPr="00AC6F6D" w14:paraId="3ED73F98" w14:textId="77777777" w:rsidTr="00B1536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DB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B4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F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74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0411D4C" w14:textId="525C17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0DAE2C" w14:textId="31F0473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0DFA55A" w14:textId="69E843D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0435E1C2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F722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040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73C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A79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68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80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93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1965BBA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2275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2B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F35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374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91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A1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75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435AB817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49B4D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F79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76D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68B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81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3A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23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5528BB" w14:textId="77777777" w:rsidR="00AD4B48" w:rsidRPr="00AB26F4" w:rsidRDefault="00AD4B48" w:rsidP="00AD4B4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0084BFA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zostały odrzucone w wyniku oceny formalnej</w:t>
      </w:r>
    </w:p>
    <w:p w14:paraId="59577895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345"/>
        <w:gridCol w:w="1701"/>
        <w:gridCol w:w="1276"/>
        <w:gridCol w:w="1447"/>
        <w:gridCol w:w="709"/>
        <w:gridCol w:w="1559"/>
      </w:tblGrid>
      <w:tr w:rsidR="00B1536C" w:rsidRPr="00AC6F6D" w14:paraId="49644255" w14:textId="77777777" w:rsidTr="0024722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BB9BF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003C4E0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A4BBE9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9C9C14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Wnioskodawcy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0855ED" w14:textId="0E7EB66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6D5211D" w14:textId="77777777" w:rsidR="00B1536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U</w:t>
            </w:r>
            <w:r w:rsidR="00B1536C" w:rsidRPr="00AC6F6D">
              <w:rPr>
                <w:rFonts w:ascii="Arial" w:hAnsi="Arial" w:cs="Arial"/>
                <w:sz w:val="20"/>
                <w:szCs w:val="20"/>
              </w:rPr>
              <w:t>zasadnienie</w:t>
            </w:r>
          </w:p>
        </w:tc>
      </w:tr>
      <w:tr w:rsidR="00B1536C" w:rsidRPr="00AC6F6D" w14:paraId="1915566A" w14:textId="77777777" w:rsidTr="0024722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5186D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459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6BC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746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2367037" w14:textId="4D72EB6E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D7B8FB2" w14:textId="4CBEC5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844ACD4" w14:textId="4D9D91F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A6F51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69BF491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0D8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F3A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568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EC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9C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52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60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0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7E92E98A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022E19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639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E1B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E9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E2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33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77A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7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69DDF367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16470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713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833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14E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99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E5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53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66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CFB128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CBECDF" w14:textId="77777777" w:rsidR="00AE0CEC" w:rsidRPr="00AB26F4" w:rsidRDefault="00AE0CEC" w:rsidP="00AE0CEC">
      <w:pPr>
        <w:jc w:val="center"/>
        <w:rPr>
          <w:rFonts w:ascii="Arial" w:hAnsi="Arial" w:cs="Arial"/>
          <w:b/>
          <w:sz w:val="22"/>
          <w:szCs w:val="22"/>
        </w:rPr>
      </w:pPr>
      <w:bookmarkStart w:id="1" w:name="_Toc231633533"/>
    </w:p>
    <w:p w14:paraId="4E4B20B2" w14:textId="77777777" w:rsidR="00AE0CEC" w:rsidRPr="00AB26F4" w:rsidRDefault="009778B9" w:rsidP="00AB26F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 przywrócone w wyniku procedury odwoławczej na etapie oceny formalnej</w:t>
      </w:r>
      <w:bookmarkEnd w:id="1"/>
      <w:r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33323CFC" w14:textId="77777777" w:rsidR="00AE0CEC" w:rsidRPr="00AB26F4" w:rsidRDefault="009778B9" w:rsidP="00AE0CEC">
      <w:pPr>
        <w:pStyle w:val="Nagwek1"/>
        <w:spacing w:before="0" w:after="0"/>
        <w:jc w:val="center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(jeżeli dotyczy)</w:t>
      </w:r>
    </w:p>
    <w:p w14:paraId="295A4DBD" w14:textId="77777777" w:rsidR="00AE0CEC" w:rsidRPr="00AB26F4" w:rsidRDefault="00AE0CEC" w:rsidP="00AE0CE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E0CEC" w:rsidRPr="00AC6F6D" w14:paraId="66CDC9EB" w14:textId="77777777" w:rsidTr="00CC28E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8651C5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FDC0F4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6E007B7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94BE5C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57C92D" w14:textId="30F506FF" w:rsidR="00AE0CE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E0CEC" w:rsidRPr="00AC6F6D" w14:paraId="5DFA9506" w14:textId="77777777" w:rsidTr="00CC28E5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C81EE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84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D6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F1E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2CC9585" w14:textId="5FDBCB8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D90DE5E" w14:textId="0E1ADC66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9AF87D3" w14:textId="3785E1F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76F257A6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33EC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B1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F66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873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7F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07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F91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0199BF6D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19692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BB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E87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473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4E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AE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C1C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41E48D81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5165E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312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8F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A47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50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F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EE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15606E" w14:textId="77777777" w:rsidR="00AB26F4" w:rsidRDefault="00AB26F4" w:rsidP="00497F2E">
      <w:pPr>
        <w:rPr>
          <w:rFonts w:ascii="Arial" w:hAnsi="Arial" w:cs="Arial"/>
          <w:b/>
          <w:sz w:val="22"/>
          <w:szCs w:val="22"/>
        </w:rPr>
      </w:pPr>
    </w:p>
    <w:p w14:paraId="06D0BDE3" w14:textId="77777777" w:rsidR="00AC6F6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</w:p>
    <w:p w14:paraId="11115E52" w14:textId="77777777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FORMALNEJ WNIOSKÓW O DOFINANSOWANIE </w:t>
      </w:r>
    </w:p>
    <w:p w14:paraId="625C33BF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63A1CED" w14:textId="77777777" w:rsidR="00AC6F6D" w:rsidRPr="00C510CD" w:rsidRDefault="00AC6F6D" w:rsidP="00AC6F6D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378"/>
        <w:gridCol w:w="2833"/>
        <w:gridCol w:w="4678"/>
      </w:tblGrid>
      <w:tr w:rsidR="00096651" w:rsidRPr="00C94FD6" w14:paraId="6BA2DBDD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4713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7F889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768A6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A80A61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096651" w:rsidRPr="00C94FD6" w14:paraId="36EC59B8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911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CDB6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A57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CB3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4E0D82D7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60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E0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CFF0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E7D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977C2B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5A7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FB7F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16A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8E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0046AE1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9C9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010B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F8B5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1F62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DDFC784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11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F8E2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AE13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DCA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1F5A49EF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7A8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C6A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16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0F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D3265F" w14:textId="77777777" w:rsidR="00AC6F6D" w:rsidRDefault="00AC6F6D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073EE77" w14:textId="77777777" w:rsidR="00E10AA1" w:rsidRPr="00C510CD" w:rsidRDefault="00E10AA1" w:rsidP="00E10AA1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E10AA1" w:rsidRPr="00C94FD6" w14:paraId="4B942250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030E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120D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462C9A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9EEE2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BE0CE5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01A142" w14:textId="77777777" w:rsidR="00E10AA1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E10AA1" w:rsidRPr="00C94FD6" w14:paraId="4BB99DB2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FE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C5B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3761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50A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6E1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42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7EEF4158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1F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F5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1C8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27F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E0EE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F2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5302EF61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B3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01C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BA8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D6AF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EB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49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0B241574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8A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2A8B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D6D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90E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1B92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857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6649105C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07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2C2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C49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5E55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853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B05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12F1DE3E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4F2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047E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21A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C3C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E87B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F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E7B8C1" w14:textId="77777777" w:rsidR="00E10AA1" w:rsidRPr="00C510CD" w:rsidRDefault="00E10AA1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8F8E496" w14:textId="07E82148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EKSPERTÓW UCZESTNICZĄCYCH </w:t>
      </w:r>
      <w:r>
        <w:rPr>
          <w:rFonts w:ascii="Arial" w:hAnsi="Arial" w:cs="Arial"/>
          <w:b/>
          <w:sz w:val="22"/>
          <w:szCs w:val="22"/>
        </w:rPr>
        <w:t>W OCENIE FOR</w:t>
      </w:r>
      <w:r w:rsidR="007043CA">
        <w:rPr>
          <w:rFonts w:ascii="Arial" w:hAnsi="Arial" w:cs="Arial"/>
          <w:b/>
          <w:sz w:val="22"/>
          <w:szCs w:val="22"/>
        </w:rPr>
        <w:t>MA</w:t>
      </w:r>
      <w:r>
        <w:rPr>
          <w:rFonts w:ascii="Arial" w:hAnsi="Arial" w:cs="Arial"/>
          <w:b/>
          <w:sz w:val="22"/>
          <w:szCs w:val="22"/>
        </w:rPr>
        <w:t>LNEJ WNIOSKÓW O DOFINANSOWANIE (jeżeli dotyczy)</w:t>
      </w:r>
    </w:p>
    <w:p w14:paraId="7F6637C3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F763BFD" w14:textId="22EBD542" w:rsidR="00AC6F6D" w:rsidRPr="00C510CD" w:rsidRDefault="00AC6F6D" w:rsidP="00E10AA1">
      <w:pPr>
        <w:numPr>
          <w:ilvl w:val="0"/>
          <w:numId w:val="4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 xml:space="preserve">pertów </w:t>
      </w:r>
      <w:r w:rsidR="007043CA">
        <w:rPr>
          <w:rFonts w:ascii="Arial" w:hAnsi="Arial" w:cs="Arial"/>
          <w:b/>
          <w:sz w:val="22"/>
          <w:szCs w:val="22"/>
        </w:rPr>
        <w:t xml:space="preserve">wydających opinię w sprawie </w:t>
      </w:r>
      <w:r>
        <w:rPr>
          <w:rFonts w:ascii="Arial" w:hAnsi="Arial" w:cs="Arial"/>
          <w:b/>
          <w:sz w:val="22"/>
          <w:szCs w:val="22"/>
        </w:rPr>
        <w:t>ocenionych Wniosków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266"/>
        <w:gridCol w:w="2459"/>
        <w:gridCol w:w="2413"/>
        <w:gridCol w:w="2780"/>
      </w:tblGrid>
      <w:tr w:rsidR="00A224BD" w:rsidRPr="00C94FD6" w14:paraId="33A24A7E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80E09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F40CA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157733" w14:textId="4C611B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8AB612" w14:textId="445E0FCE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77A283" w14:textId="679131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224BD" w:rsidRPr="00C94FD6" w14:paraId="77B379A3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18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7234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193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5B8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156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ED137E9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A0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831A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E0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12DF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CBE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16EC6391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64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5DF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155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3B5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7F66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486ED592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0BB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2B3F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FB4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F80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0C3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65BB917C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218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EDAD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E27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8FD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6C1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1D30848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7CC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B093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CDB9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EF4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2BB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F189FA" w14:textId="77777777" w:rsidR="00AC6F6D" w:rsidRDefault="00AC6F6D" w:rsidP="00497F2E">
      <w:pPr>
        <w:rPr>
          <w:rFonts w:ascii="Arial" w:hAnsi="Arial" w:cs="Arial"/>
          <w:b/>
          <w:sz w:val="22"/>
          <w:szCs w:val="22"/>
        </w:rPr>
      </w:pPr>
    </w:p>
    <w:p w14:paraId="5846EAC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AB26F4">
        <w:rPr>
          <w:rFonts w:ascii="Arial" w:hAnsi="Arial" w:cs="Arial"/>
          <w:b/>
          <w:sz w:val="22"/>
          <w:szCs w:val="22"/>
        </w:rPr>
        <w:t>KOP: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33AA900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3164BA1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00447BEC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5E52C59A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28739FFB" w14:textId="77777777" w:rsidR="009E5CCD" w:rsidRPr="00AB26F4" w:rsidRDefault="00AD4B48" w:rsidP="00497F2E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Imię i nazwisko osoby sporządzającej protokół:</w:t>
      </w:r>
    </w:p>
    <w:p w14:paraId="76CD2BC9" w14:textId="77777777" w:rsidR="00AD4B48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</w:t>
      </w:r>
      <w:r w:rsidRPr="00AB26F4">
        <w:rPr>
          <w:rFonts w:ascii="Arial" w:hAnsi="Arial" w:cs="Arial"/>
          <w:sz w:val="22"/>
          <w:szCs w:val="22"/>
        </w:rPr>
        <w:t>.</w:t>
      </w:r>
    </w:p>
    <w:p w14:paraId="3815A26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………...</w:t>
      </w:r>
    </w:p>
    <w:p w14:paraId="3104F25C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……………………………………...</w:t>
      </w:r>
    </w:p>
    <w:p w14:paraId="25D28732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18993F7D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4A256C56" w14:textId="77777777" w:rsidR="009E5CCD" w:rsidRPr="00AB26F4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AB26F4">
        <w:rPr>
          <w:rFonts w:ascii="Arial" w:hAnsi="Arial" w:cs="Arial"/>
          <w:b/>
          <w:sz w:val="22"/>
          <w:szCs w:val="22"/>
        </w:rPr>
        <w:t>KOP</w:t>
      </w:r>
      <w:r w:rsidR="00497F2E" w:rsidRPr="00AB26F4">
        <w:rPr>
          <w:rFonts w:ascii="Arial" w:hAnsi="Arial" w:cs="Arial"/>
          <w:sz w:val="22"/>
          <w:szCs w:val="22"/>
        </w:rPr>
        <w:t>:</w:t>
      </w:r>
    </w:p>
    <w:p w14:paraId="18B9F57D" w14:textId="77777777" w:rsidR="00497F2E" w:rsidRPr="00AB26F4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0B7282" w14:textId="77777777" w:rsidR="00497F2E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...</w:t>
      </w:r>
    </w:p>
    <w:p w14:paraId="1F34C49D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…………………………….</w:t>
      </w:r>
      <w:r w:rsidRPr="00AB26F4">
        <w:rPr>
          <w:rFonts w:ascii="Arial" w:hAnsi="Arial" w:cs="Arial"/>
          <w:sz w:val="22"/>
          <w:szCs w:val="22"/>
        </w:rPr>
        <w:t>………</w:t>
      </w:r>
      <w:r w:rsidR="009E5CCD" w:rsidRPr="00AB26F4">
        <w:rPr>
          <w:rFonts w:ascii="Arial" w:hAnsi="Arial" w:cs="Arial"/>
          <w:sz w:val="22"/>
          <w:szCs w:val="22"/>
        </w:rPr>
        <w:t>..</w:t>
      </w:r>
    </w:p>
    <w:p w14:paraId="46677747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0A57BA22" w14:textId="77777777" w:rsidR="009C1617" w:rsidRPr="00AB26F4" w:rsidRDefault="009C1617" w:rsidP="00AD4B48">
      <w:pPr>
        <w:rPr>
          <w:rFonts w:ascii="Arial" w:hAnsi="Arial" w:cs="Arial"/>
          <w:b/>
          <w:sz w:val="22"/>
          <w:szCs w:val="22"/>
        </w:rPr>
      </w:pPr>
    </w:p>
    <w:p w14:paraId="628C6DEF" w14:textId="77777777" w:rsidR="00AD4B48" w:rsidRPr="00AB26F4" w:rsidRDefault="00AD4B48" w:rsidP="00AD4B48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Załączniki:</w:t>
      </w:r>
    </w:p>
    <w:p w14:paraId="406263E2" w14:textId="77777777" w:rsidR="00AD4B48" w:rsidRDefault="00AD4B48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Zbiorcze karty oceny Wniosków o dofinansowanie</w:t>
      </w:r>
      <w:r w:rsidR="00AB26F4">
        <w:rPr>
          <w:rFonts w:ascii="Arial" w:hAnsi="Arial" w:cs="Arial"/>
          <w:sz w:val="22"/>
          <w:szCs w:val="22"/>
        </w:rPr>
        <w:t>.</w:t>
      </w:r>
    </w:p>
    <w:p w14:paraId="199EAAD2" w14:textId="77777777" w:rsidR="00AC6F6D" w:rsidRPr="00AC6F6D" w:rsidRDefault="00AC6F6D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Lista</w:t>
      </w:r>
      <w:r w:rsidRPr="00AC6F6D">
        <w:rPr>
          <w:rFonts w:ascii="Arial" w:hAnsi="Arial" w:cs="Arial"/>
          <w:sz w:val="22"/>
          <w:szCs w:val="22"/>
        </w:rPr>
        <w:t xml:space="preserve"> projektów zakwalifikowanych do kolejnego etapu oceny, tj. do oceny merytorycznej.</w:t>
      </w:r>
    </w:p>
    <w:sectPr w:rsidR="00AC6F6D" w:rsidRPr="00AC6F6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20DB0" w14:textId="77777777" w:rsidR="00C871CC" w:rsidRDefault="00C871CC">
      <w:r>
        <w:separator/>
      </w:r>
    </w:p>
  </w:endnote>
  <w:endnote w:type="continuationSeparator" w:id="0">
    <w:p w14:paraId="2607E0E8" w14:textId="77777777" w:rsidR="00C871CC" w:rsidRDefault="00C871CC">
      <w:r>
        <w:continuationSeparator/>
      </w:r>
    </w:p>
  </w:endnote>
  <w:endnote w:type="continuationNotice" w:id="1">
    <w:p w14:paraId="546D15F7" w14:textId="77777777" w:rsidR="00C871CC" w:rsidRDefault="00C87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099D6" w14:textId="77777777" w:rsidR="00C871CC" w:rsidRDefault="00C871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E57D2" w14:textId="77777777" w:rsidR="00C871CC" w:rsidRDefault="00C871CC">
      <w:r>
        <w:separator/>
      </w:r>
    </w:p>
  </w:footnote>
  <w:footnote w:type="continuationSeparator" w:id="0">
    <w:p w14:paraId="658775C7" w14:textId="77777777" w:rsidR="00C871CC" w:rsidRDefault="00C871CC">
      <w:r>
        <w:continuationSeparator/>
      </w:r>
    </w:p>
  </w:footnote>
  <w:footnote w:type="continuationNotice" w:id="1">
    <w:p w14:paraId="53BF188C" w14:textId="77777777" w:rsidR="00C871CC" w:rsidRDefault="00C871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840C9" w14:textId="77777777" w:rsidR="00C871CC" w:rsidRDefault="00C871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E50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2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3F1491"/>
    <w:multiLevelType w:val="hybridMultilevel"/>
    <w:tmpl w:val="26620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F247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23300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3"/>
  </w:num>
  <w:num w:numId="3">
    <w:abstractNumId w:val="40"/>
  </w:num>
  <w:num w:numId="4">
    <w:abstractNumId w:val="5"/>
  </w:num>
  <w:num w:numId="5">
    <w:abstractNumId w:val="42"/>
  </w:num>
  <w:num w:numId="6">
    <w:abstractNumId w:val="9"/>
  </w:num>
  <w:num w:numId="7">
    <w:abstractNumId w:val="15"/>
  </w:num>
  <w:num w:numId="8">
    <w:abstractNumId w:val="27"/>
  </w:num>
  <w:num w:numId="9">
    <w:abstractNumId w:val="7"/>
  </w:num>
  <w:num w:numId="10">
    <w:abstractNumId w:val="2"/>
  </w:num>
  <w:num w:numId="11">
    <w:abstractNumId w:val="35"/>
  </w:num>
  <w:num w:numId="12">
    <w:abstractNumId w:val="32"/>
  </w:num>
  <w:num w:numId="13">
    <w:abstractNumId w:val="41"/>
  </w:num>
  <w:num w:numId="14">
    <w:abstractNumId w:val="20"/>
  </w:num>
  <w:num w:numId="15">
    <w:abstractNumId w:val="22"/>
  </w:num>
  <w:num w:numId="16">
    <w:abstractNumId w:val="13"/>
  </w:num>
  <w:num w:numId="17">
    <w:abstractNumId w:val="38"/>
  </w:num>
  <w:num w:numId="18">
    <w:abstractNumId w:val="44"/>
  </w:num>
  <w:num w:numId="19">
    <w:abstractNumId w:val="21"/>
  </w:num>
  <w:num w:numId="20">
    <w:abstractNumId w:val="36"/>
  </w:num>
  <w:num w:numId="21">
    <w:abstractNumId w:val="25"/>
  </w:num>
  <w:num w:numId="22">
    <w:abstractNumId w:val="31"/>
  </w:num>
  <w:num w:numId="23">
    <w:abstractNumId w:val="19"/>
  </w:num>
  <w:num w:numId="24">
    <w:abstractNumId w:val="11"/>
  </w:num>
  <w:num w:numId="25">
    <w:abstractNumId w:val="14"/>
  </w:num>
  <w:num w:numId="26">
    <w:abstractNumId w:val="8"/>
  </w:num>
  <w:num w:numId="27">
    <w:abstractNumId w:val="24"/>
  </w:num>
  <w:num w:numId="28">
    <w:abstractNumId w:val="34"/>
  </w:num>
  <w:num w:numId="29">
    <w:abstractNumId w:val="43"/>
  </w:num>
  <w:num w:numId="30">
    <w:abstractNumId w:val="3"/>
  </w:num>
  <w:num w:numId="31">
    <w:abstractNumId w:val="37"/>
  </w:num>
  <w:num w:numId="32">
    <w:abstractNumId w:val="17"/>
  </w:num>
  <w:num w:numId="33">
    <w:abstractNumId w:val="23"/>
  </w:num>
  <w:num w:numId="34">
    <w:abstractNumId w:val="18"/>
  </w:num>
  <w:num w:numId="35">
    <w:abstractNumId w:val="29"/>
  </w:num>
  <w:num w:numId="36">
    <w:abstractNumId w:val="39"/>
  </w:num>
  <w:num w:numId="37">
    <w:abstractNumId w:val="1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6"/>
  </w:num>
  <w:num w:numId="41">
    <w:abstractNumId w:val="16"/>
  </w:num>
  <w:num w:numId="42">
    <w:abstractNumId w:val="4"/>
  </w:num>
  <w:num w:numId="43">
    <w:abstractNumId w:val="26"/>
  </w:num>
  <w:num w:numId="44">
    <w:abstractNumId w:val="0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8458E"/>
    <w:rsid w:val="00096651"/>
    <w:rsid w:val="0009730B"/>
    <w:rsid w:val="000C6633"/>
    <w:rsid w:val="000F3D5D"/>
    <w:rsid w:val="00103C34"/>
    <w:rsid w:val="00127863"/>
    <w:rsid w:val="00132A0B"/>
    <w:rsid w:val="001C7E1B"/>
    <w:rsid w:val="001D1177"/>
    <w:rsid w:val="0024722C"/>
    <w:rsid w:val="0025292A"/>
    <w:rsid w:val="0027578D"/>
    <w:rsid w:val="002A67A3"/>
    <w:rsid w:val="003324A3"/>
    <w:rsid w:val="00373168"/>
    <w:rsid w:val="0037449F"/>
    <w:rsid w:val="00397E51"/>
    <w:rsid w:val="00446197"/>
    <w:rsid w:val="00462FD1"/>
    <w:rsid w:val="00497F2E"/>
    <w:rsid w:val="004A244A"/>
    <w:rsid w:val="004A4CDC"/>
    <w:rsid w:val="004B0AAF"/>
    <w:rsid w:val="004B50E8"/>
    <w:rsid w:val="004B5F7E"/>
    <w:rsid w:val="004F54D4"/>
    <w:rsid w:val="00527773"/>
    <w:rsid w:val="00554AE3"/>
    <w:rsid w:val="005948E6"/>
    <w:rsid w:val="005B7F8E"/>
    <w:rsid w:val="005C0436"/>
    <w:rsid w:val="005D6C77"/>
    <w:rsid w:val="005F0BDB"/>
    <w:rsid w:val="006A7360"/>
    <w:rsid w:val="006B19F2"/>
    <w:rsid w:val="006D703D"/>
    <w:rsid w:val="007043CA"/>
    <w:rsid w:val="00733B50"/>
    <w:rsid w:val="00780CEE"/>
    <w:rsid w:val="007B4E13"/>
    <w:rsid w:val="007B5E82"/>
    <w:rsid w:val="007E0F20"/>
    <w:rsid w:val="007F3F72"/>
    <w:rsid w:val="008A2289"/>
    <w:rsid w:val="008A4966"/>
    <w:rsid w:val="008B735A"/>
    <w:rsid w:val="008C1334"/>
    <w:rsid w:val="008E008A"/>
    <w:rsid w:val="00925741"/>
    <w:rsid w:val="00966443"/>
    <w:rsid w:val="009778B9"/>
    <w:rsid w:val="009C1617"/>
    <w:rsid w:val="009E5CCD"/>
    <w:rsid w:val="00A224BD"/>
    <w:rsid w:val="00A43585"/>
    <w:rsid w:val="00A56C5C"/>
    <w:rsid w:val="00A57691"/>
    <w:rsid w:val="00A916D3"/>
    <w:rsid w:val="00A92D3F"/>
    <w:rsid w:val="00AA5DBD"/>
    <w:rsid w:val="00AB26F4"/>
    <w:rsid w:val="00AC6F6D"/>
    <w:rsid w:val="00AD4B48"/>
    <w:rsid w:val="00AE0CEC"/>
    <w:rsid w:val="00AE4787"/>
    <w:rsid w:val="00B02EEB"/>
    <w:rsid w:val="00B1536C"/>
    <w:rsid w:val="00B16127"/>
    <w:rsid w:val="00BC590D"/>
    <w:rsid w:val="00BD79C2"/>
    <w:rsid w:val="00BE56FD"/>
    <w:rsid w:val="00BF0241"/>
    <w:rsid w:val="00C43F1F"/>
    <w:rsid w:val="00C514F4"/>
    <w:rsid w:val="00C83B65"/>
    <w:rsid w:val="00C841C3"/>
    <w:rsid w:val="00C871CC"/>
    <w:rsid w:val="00CC28E5"/>
    <w:rsid w:val="00CF4585"/>
    <w:rsid w:val="00D02319"/>
    <w:rsid w:val="00D125E3"/>
    <w:rsid w:val="00DA5EA4"/>
    <w:rsid w:val="00DB0E58"/>
    <w:rsid w:val="00DC1771"/>
    <w:rsid w:val="00DD378E"/>
    <w:rsid w:val="00E10AA1"/>
    <w:rsid w:val="00E134F6"/>
    <w:rsid w:val="00E46C7A"/>
    <w:rsid w:val="00E528B1"/>
    <w:rsid w:val="00E53B67"/>
    <w:rsid w:val="00E65DBD"/>
    <w:rsid w:val="00E9619A"/>
    <w:rsid w:val="00E962E8"/>
    <w:rsid w:val="00EB59BF"/>
    <w:rsid w:val="00EC345F"/>
    <w:rsid w:val="00EF08DC"/>
    <w:rsid w:val="00EF7943"/>
    <w:rsid w:val="00F26753"/>
    <w:rsid w:val="00F414B3"/>
    <w:rsid w:val="00F638BE"/>
    <w:rsid w:val="00F952E0"/>
    <w:rsid w:val="00FB398B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3D724"/>
  <w15:chartTrackingRefBased/>
  <w15:docId w15:val="{C51F7347-E50B-453D-9E21-7C41366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paragraph" w:customStyle="1" w:styleId="pismamz">
    <w:name w:val="pisma_mz"/>
    <w:basedOn w:val="Normalny"/>
    <w:link w:val="pismamzZnak"/>
    <w:qFormat/>
    <w:rsid w:val="00A92D3F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A92D3F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871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71CC"/>
    <w:rPr>
      <w:sz w:val="24"/>
      <w:szCs w:val="24"/>
    </w:rPr>
  </w:style>
  <w:style w:type="paragraph" w:styleId="Poprawka">
    <w:name w:val="Revision"/>
    <w:hidden/>
    <w:uiPriority w:val="99"/>
    <w:semiHidden/>
    <w:rsid w:val="00C871CC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10AA1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E10AA1"/>
    <w:rPr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E10A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A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A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D388B-554E-4201-930F-1AEF8CB8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10</cp:revision>
  <cp:lastPrinted>2009-06-04T12:38:00Z</cp:lastPrinted>
  <dcterms:created xsi:type="dcterms:W3CDTF">2016-03-17T10:03:00Z</dcterms:created>
  <dcterms:modified xsi:type="dcterms:W3CDTF">2016-06-20T15:46:00Z</dcterms:modified>
</cp:coreProperties>
</file>